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9755" w14:textId="77777777" w:rsidR="00723FA7" w:rsidRDefault="00723FA7" w:rsidP="00723FA7">
      <w:pPr>
        <w:jc w:val="right"/>
        <w:rPr>
          <w:rFonts w:ascii="ＭＳ 明朝" w:eastAsia="ＭＳ 明朝" w:hAnsi="Century" w:cs="Times New Roman"/>
        </w:rPr>
      </w:pPr>
      <w:bookmarkStart w:id="0" w:name="_Hlk65176356"/>
      <w:r w:rsidRPr="0099751A">
        <w:rPr>
          <w:rFonts w:ascii="ＭＳ 明朝" w:eastAsia="ＭＳ 明朝" w:hAnsi="Century" w:cs="Times New Roman" w:hint="eastAsia"/>
        </w:rPr>
        <w:t>様式―１</w:t>
      </w:r>
    </w:p>
    <w:p w14:paraId="608E85F2" w14:textId="77777777" w:rsidR="00723FA7" w:rsidRPr="0099751A" w:rsidRDefault="00723FA7" w:rsidP="00723FA7">
      <w:pPr>
        <w:ind w:right="772"/>
        <w:rPr>
          <w:rFonts w:ascii="ＭＳ 明朝" w:eastAsia="ＭＳ 明朝" w:hAnsi="Century" w:cs="Times New Roman"/>
        </w:rPr>
      </w:pPr>
    </w:p>
    <w:p w14:paraId="56B58E99" w14:textId="48C17C27" w:rsidR="00723FA7" w:rsidRPr="008B3B25" w:rsidRDefault="00723FA7" w:rsidP="00723FA7">
      <w:pPr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8B3B2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兵庫県立明石公園</w:t>
      </w:r>
      <w:r w:rsidR="00467F14">
        <w:rPr>
          <w:rFonts w:ascii="ＭＳ ゴシック" w:eastAsia="ＭＳ ゴシック" w:hAnsi="ＭＳ ゴシック" w:cs="Times New Roman" w:hint="eastAsia"/>
          <w:bCs/>
          <w:sz w:val="12"/>
          <w:szCs w:val="12"/>
        </w:rPr>
        <w:t xml:space="preserve"> </w:t>
      </w:r>
      <w:r w:rsidRPr="008B3B2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第１野球場</w:t>
      </w:r>
      <w:r w:rsidRPr="00467F14">
        <w:rPr>
          <w:rFonts w:ascii="ＭＳ ゴシック" w:eastAsia="ＭＳ ゴシック" w:hAnsi="ＭＳ ゴシック" w:cs="Times New Roman" w:hint="eastAsia"/>
          <w:bCs/>
          <w:sz w:val="12"/>
          <w:szCs w:val="12"/>
        </w:rPr>
        <w:t xml:space="preserve"> </w:t>
      </w:r>
      <w:r w:rsidRPr="008B3B2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広告掲載申込書</w:t>
      </w:r>
    </w:p>
    <w:p w14:paraId="0E2C5CD3" w14:textId="77777777" w:rsidR="00723FA7" w:rsidRPr="0099751A" w:rsidRDefault="00723FA7" w:rsidP="00723FA7">
      <w:pPr>
        <w:rPr>
          <w:rFonts w:ascii="ＭＳ 明朝" w:eastAsia="ＭＳ 明朝" w:hAnsi="Century" w:cs="Times New Roman"/>
        </w:rPr>
      </w:pPr>
    </w:p>
    <w:p w14:paraId="56F1CAF1" w14:textId="77777777" w:rsidR="00723FA7" w:rsidRPr="0099751A" w:rsidRDefault="00723FA7" w:rsidP="00723FA7">
      <w:pPr>
        <w:jc w:val="right"/>
        <w:rPr>
          <w:rFonts w:ascii="ＭＳ 明朝" w:eastAsia="ＭＳ 明朝" w:hAnsi="Century" w:cs="Times New Roman"/>
        </w:rPr>
      </w:pPr>
      <w:r w:rsidRPr="0099751A">
        <w:rPr>
          <w:rFonts w:ascii="ＭＳ 明朝" w:eastAsia="ＭＳ 明朝" w:hAnsi="Century" w:cs="Times New Roman" w:hint="eastAsia"/>
        </w:rPr>
        <w:t>令和　　年　　月　　日</w:t>
      </w:r>
    </w:p>
    <w:p w14:paraId="1503538C" w14:textId="77777777" w:rsidR="00723FA7" w:rsidRPr="0099751A" w:rsidRDefault="00723FA7" w:rsidP="00723FA7">
      <w:pPr>
        <w:rPr>
          <w:rFonts w:ascii="ＭＳ 明朝" w:eastAsia="ＭＳ 明朝" w:hAnsi="Century" w:cs="Times New Roman"/>
        </w:rPr>
      </w:pPr>
    </w:p>
    <w:p w14:paraId="3BA8ED17" w14:textId="77777777" w:rsidR="00723FA7" w:rsidRPr="0099751A" w:rsidRDefault="00723FA7" w:rsidP="00723FA7">
      <w:pPr>
        <w:rPr>
          <w:rFonts w:ascii="ＭＳ 明朝" w:eastAsia="ＭＳ 明朝" w:hAnsi="Century" w:cs="Times New Roman"/>
        </w:rPr>
      </w:pPr>
      <w:r w:rsidRPr="0099751A">
        <w:rPr>
          <w:rFonts w:ascii="ＭＳ 明朝" w:eastAsia="ＭＳ 明朝" w:hAnsi="Century" w:cs="Times New Roman" w:hint="eastAsia"/>
        </w:rPr>
        <w:t>公益財団法人兵庫県園芸・公園協会　御中</w:t>
      </w:r>
    </w:p>
    <w:p w14:paraId="5A9C4CEB" w14:textId="77777777" w:rsidR="00723FA7" w:rsidRPr="0099751A" w:rsidRDefault="00723FA7" w:rsidP="00723FA7">
      <w:pPr>
        <w:rPr>
          <w:rFonts w:ascii="ＭＳ 明朝" w:eastAsia="ＭＳ 明朝" w:hAnsi="Century" w:cs="Times New Roman"/>
        </w:rPr>
      </w:pPr>
    </w:p>
    <w:p w14:paraId="393FAABD" w14:textId="77777777" w:rsidR="00723FA7" w:rsidRPr="009C28D1" w:rsidRDefault="00723FA7" w:rsidP="00723FA7">
      <w:pPr>
        <w:rPr>
          <w:rFonts w:ascii="ＭＳ 明朝" w:eastAsia="ＭＳ 明朝" w:hAnsi="Century" w:cs="Times New Roman"/>
        </w:rPr>
      </w:pPr>
    </w:p>
    <w:p w14:paraId="5A85E68E" w14:textId="77777777" w:rsidR="00723FA7" w:rsidRPr="0099751A" w:rsidRDefault="00723FA7" w:rsidP="00723FA7">
      <w:pPr>
        <w:rPr>
          <w:rFonts w:ascii="ＭＳ 明朝" w:eastAsia="ＭＳ 明朝" w:hAnsi="Century" w:cs="Times New Roman"/>
        </w:rPr>
      </w:pPr>
      <w:r w:rsidRPr="0099751A">
        <w:rPr>
          <w:rFonts w:ascii="ＭＳ 明朝" w:eastAsia="ＭＳ 明朝" w:hAnsi="Century" w:cs="Times New Roman" w:hint="eastAsia"/>
        </w:rPr>
        <w:t>兵庫県立明石公園第１野球場広告掲載に申し込みます。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99"/>
        <w:gridCol w:w="1478"/>
        <w:gridCol w:w="6377"/>
      </w:tblGrid>
      <w:tr w:rsidR="00723FA7" w:rsidRPr="0099751A" w14:paraId="27280D80" w14:textId="77777777" w:rsidTr="00EC7C92">
        <w:trPr>
          <w:trHeight w:val="716"/>
        </w:trPr>
        <w:tc>
          <w:tcPr>
            <w:tcW w:w="446" w:type="dxa"/>
            <w:vMerge w:val="restart"/>
            <w:textDirection w:val="tbRlV"/>
            <w:vAlign w:val="center"/>
          </w:tcPr>
          <w:p w14:paraId="5DEAC3E1" w14:textId="77777777" w:rsidR="00723FA7" w:rsidRPr="0099751A" w:rsidRDefault="00723FA7" w:rsidP="00EC7C92">
            <w:pPr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 xml:space="preserve">申　　　込　　　</w:t>
            </w:r>
            <w:r>
              <w:rPr>
                <w:rFonts w:ascii="ＭＳ 明朝" w:eastAsia="ＭＳ 明朝" w:hAnsi="Century" w:cs="Times New Roman" w:hint="eastAsia"/>
              </w:rPr>
              <w:t>者</w:t>
            </w:r>
          </w:p>
        </w:tc>
        <w:tc>
          <w:tcPr>
            <w:tcW w:w="2106" w:type="dxa"/>
            <w:gridSpan w:val="2"/>
            <w:vAlign w:val="center"/>
          </w:tcPr>
          <w:p w14:paraId="126976F7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住所又は所在地</w:t>
            </w:r>
          </w:p>
        </w:tc>
        <w:tc>
          <w:tcPr>
            <w:tcW w:w="6485" w:type="dxa"/>
            <w:vAlign w:val="center"/>
          </w:tcPr>
          <w:p w14:paraId="7305AE9B" w14:textId="77777777" w:rsidR="00723FA7" w:rsidRDefault="00723FA7" w:rsidP="00EC7C92">
            <w:pPr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〒</w:t>
            </w:r>
          </w:p>
          <w:p w14:paraId="3C085816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02F86061" w14:textId="77777777" w:rsidTr="00EC7C92">
        <w:tc>
          <w:tcPr>
            <w:tcW w:w="446" w:type="dxa"/>
            <w:vMerge/>
          </w:tcPr>
          <w:p w14:paraId="469AA23E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06" w:type="dxa"/>
            <w:gridSpan w:val="2"/>
          </w:tcPr>
          <w:p w14:paraId="354F0DF3" w14:textId="77777777" w:rsidR="00723FA7" w:rsidRPr="0099751A" w:rsidRDefault="00723FA7" w:rsidP="00EC7C92">
            <w:pPr>
              <w:spacing w:line="22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99751A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　り　が　な</w:t>
            </w:r>
          </w:p>
          <w:p w14:paraId="34D6EC8F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法人又は団体の名称</w:t>
            </w:r>
          </w:p>
        </w:tc>
        <w:tc>
          <w:tcPr>
            <w:tcW w:w="6485" w:type="dxa"/>
            <w:vAlign w:val="center"/>
          </w:tcPr>
          <w:p w14:paraId="343DF627" w14:textId="77777777" w:rsidR="00723FA7" w:rsidRDefault="00723FA7" w:rsidP="00EC7C92">
            <w:pPr>
              <w:rPr>
                <w:rFonts w:ascii="ＭＳ 明朝" w:eastAsia="ＭＳ 明朝" w:hAnsi="Century" w:cs="Times New Roman"/>
              </w:rPr>
            </w:pPr>
          </w:p>
          <w:p w14:paraId="48190597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05F06583" w14:textId="77777777" w:rsidTr="00EC7C92">
        <w:trPr>
          <w:trHeight w:val="780"/>
        </w:trPr>
        <w:tc>
          <w:tcPr>
            <w:tcW w:w="446" w:type="dxa"/>
            <w:vMerge/>
          </w:tcPr>
          <w:p w14:paraId="0D9619A5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2628F75" w14:textId="77777777" w:rsidR="00723FA7" w:rsidRPr="0099751A" w:rsidRDefault="00723FA7" w:rsidP="00EC7C92">
            <w:pPr>
              <w:spacing w:line="20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99751A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　り　が　な</w:t>
            </w:r>
          </w:p>
          <w:p w14:paraId="2A26550B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代表者　職・氏名</w:t>
            </w:r>
          </w:p>
        </w:tc>
        <w:tc>
          <w:tcPr>
            <w:tcW w:w="6485" w:type="dxa"/>
            <w:vAlign w:val="center"/>
          </w:tcPr>
          <w:p w14:paraId="1B996329" w14:textId="77777777" w:rsidR="00723FA7" w:rsidRDefault="00723FA7" w:rsidP="00EC7C92">
            <w:pPr>
              <w:ind w:right="2242"/>
              <w:rPr>
                <w:rFonts w:ascii="ＭＳ 明朝" w:eastAsia="ＭＳ 明朝" w:hAnsi="Century" w:cs="Times New Roman"/>
              </w:rPr>
            </w:pPr>
          </w:p>
          <w:p w14:paraId="667DDF67" w14:textId="77777777" w:rsidR="00723FA7" w:rsidRPr="0099751A" w:rsidRDefault="00723FA7" w:rsidP="00EC7C92">
            <w:pPr>
              <w:ind w:right="4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　　　　　　　　　　　印</w:t>
            </w:r>
          </w:p>
        </w:tc>
      </w:tr>
      <w:tr w:rsidR="00723FA7" w:rsidRPr="0099751A" w14:paraId="6A9FF26C" w14:textId="77777777" w:rsidTr="00EC7C92">
        <w:trPr>
          <w:trHeight w:val="538"/>
        </w:trPr>
        <w:tc>
          <w:tcPr>
            <w:tcW w:w="446" w:type="dxa"/>
            <w:vMerge/>
          </w:tcPr>
          <w:p w14:paraId="72730610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41BC8BD9" w14:textId="77777777" w:rsidR="00723FA7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担</w:t>
            </w:r>
          </w:p>
          <w:p w14:paraId="794DDD5E" w14:textId="77777777" w:rsidR="00723FA7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当</w:t>
            </w:r>
          </w:p>
          <w:p w14:paraId="3B3261AD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者</w:t>
            </w:r>
          </w:p>
        </w:tc>
        <w:tc>
          <w:tcPr>
            <w:tcW w:w="1502" w:type="dxa"/>
            <w:vAlign w:val="center"/>
          </w:tcPr>
          <w:p w14:paraId="16D9ED83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部署名</w:t>
            </w:r>
          </w:p>
        </w:tc>
        <w:tc>
          <w:tcPr>
            <w:tcW w:w="6485" w:type="dxa"/>
            <w:vAlign w:val="center"/>
          </w:tcPr>
          <w:p w14:paraId="41796EE4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6F2E34E4" w14:textId="77777777" w:rsidTr="00EC7C92">
        <w:trPr>
          <w:trHeight w:val="538"/>
        </w:trPr>
        <w:tc>
          <w:tcPr>
            <w:tcW w:w="446" w:type="dxa"/>
            <w:vMerge/>
          </w:tcPr>
          <w:p w14:paraId="15241206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/>
          </w:tcPr>
          <w:p w14:paraId="23D41C2A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02" w:type="dxa"/>
            <w:vAlign w:val="center"/>
          </w:tcPr>
          <w:p w14:paraId="1B4942A3" w14:textId="77777777" w:rsidR="00723FA7" w:rsidRPr="0099751A" w:rsidRDefault="00723FA7" w:rsidP="00EC7C92">
            <w:pPr>
              <w:spacing w:line="20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99751A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14:paraId="648E36B6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6485" w:type="dxa"/>
            <w:vAlign w:val="center"/>
          </w:tcPr>
          <w:p w14:paraId="3ED5D99B" w14:textId="77777777" w:rsidR="00723FA7" w:rsidRDefault="00723FA7" w:rsidP="00EC7C92">
            <w:pPr>
              <w:rPr>
                <w:rFonts w:ascii="ＭＳ 明朝" w:eastAsia="ＭＳ 明朝" w:hAnsi="Century" w:cs="Times New Roman"/>
              </w:rPr>
            </w:pPr>
          </w:p>
          <w:p w14:paraId="2D09E1F5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637BEE54" w14:textId="77777777" w:rsidTr="00EC7C92">
        <w:trPr>
          <w:trHeight w:val="538"/>
        </w:trPr>
        <w:tc>
          <w:tcPr>
            <w:tcW w:w="446" w:type="dxa"/>
            <w:vMerge/>
          </w:tcPr>
          <w:p w14:paraId="5AAFF434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/>
          </w:tcPr>
          <w:p w14:paraId="2B3865F4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02" w:type="dxa"/>
            <w:vAlign w:val="center"/>
          </w:tcPr>
          <w:p w14:paraId="2DAC0D2B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電　話</w:t>
            </w:r>
          </w:p>
        </w:tc>
        <w:tc>
          <w:tcPr>
            <w:tcW w:w="6485" w:type="dxa"/>
            <w:vAlign w:val="center"/>
          </w:tcPr>
          <w:p w14:paraId="3C82080F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255A3F21" w14:textId="77777777" w:rsidTr="00EC7C92">
        <w:trPr>
          <w:trHeight w:val="538"/>
        </w:trPr>
        <w:tc>
          <w:tcPr>
            <w:tcW w:w="446" w:type="dxa"/>
            <w:vMerge/>
          </w:tcPr>
          <w:p w14:paraId="24730647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/>
          </w:tcPr>
          <w:p w14:paraId="6BC48BA3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02" w:type="dxa"/>
            <w:vAlign w:val="center"/>
          </w:tcPr>
          <w:p w14:paraId="6E2DCEBE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ＦＡＸ</w:t>
            </w:r>
          </w:p>
        </w:tc>
        <w:tc>
          <w:tcPr>
            <w:tcW w:w="6485" w:type="dxa"/>
            <w:vAlign w:val="center"/>
          </w:tcPr>
          <w:p w14:paraId="6E6149D4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1605F411" w14:textId="77777777" w:rsidTr="00EC7C92">
        <w:trPr>
          <w:trHeight w:val="538"/>
        </w:trPr>
        <w:tc>
          <w:tcPr>
            <w:tcW w:w="446" w:type="dxa"/>
            <w:vMerge/>
          </w:tcPr>
          <w:p w14:paraId="1234AB3C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/>
          </w:tcPr>
          <w:p w14:paraId="0999D2E6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02" w:type="dxa"/>
            <w:vAlign w:val="center"/>
          </w:tcPr>
          <w:p w14:paraId="6D3C7A93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E-mail</w:t>
            </w:r>
          </w:p>
        </w:tc>
        <w:tc>
          <w:tcPr>
            <w:tcW w:w="6485" w:type="dxa"/>
            <w:vAlign w:val="center"/>
          </w:tcPr>
          <w:p w14:paraId="44373C02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29ADDA0C" w14:textId="77777777" w:rsidTr="00EC7C92">
        <w:trPr>
          <w:trHeight w:val="538"/>
        </w:trPr>
        <w:tc>
          <w:tcPr>
            <w:tcW w:w="446" w:type="dxa"/>
            <w:vMerge/>
          </w:tcPr>
          <w:p w14:paraId="7D70F3C2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71445388" w14:textId="77777777" w:rsidR="00723FA7" w:rsidRDefault="00723FA7" w:rsidP="00EC7C92">
            <w:pPr>
              <w:spacing w:line="320" w:lineRule="exact"/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代理</w:t>
            </w:r>
          </w:p>
          <w:p w14:paraId="6545848F" w14:textId="77777777" w:rsidR="00723FA7" w:rsidRDefault="00723FA7" w:rsidP="00EC7C92">
            <w:pPr>
              <w:spacing w:line="320" w:lineRule="exact"/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人の</w:t>
            </w:r>
          </w:p>
          <w:p w14:paraId="36FB6167" w14:textId="77777777" w:rsidR="00723FA7" w:rsidRPr="0099751A" w:rsidRDefault="00723FA7" w:rsidP="00EC7C92">
            <w:pPr>
              <w:spacing w:line="320" w:lineRule="exact"/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場合</w:t>
            </w:r>
          </w:p>
        </w:tc>
        <w:tc>
          <w:tcPr>
            <w:tcW w:w="1502" w:type="dxa"/>
            <w:vAlign w:val="center"/>
          </w:tcPr>
          <w:p w14:paraId="64D48522" w14:textId="77777777" w:rsidR="00723FA7" w:rsidRPr="0099751A" w:rsidRDefault="00723FA7" w:rsidP="00EC7C92">
            <w:pPr>
              <w:spacing w:line="20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99751A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14:paraId="48044597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6485" w:type="dxa"/>
            <w:vAlign w:val="center"/>
          </w:tcPr>
          <w:p w14:paraId="66EE7C55" w14:textId="77777777" w:rsidR="00723FA7" w:rsidRDefault="00723FA7" w:rsidP="00EC7C92">
            <w:pPr>
              <w:rPr>
                <w:rFonts w:ascii="ＭＳ 明朝" w:eastAsia="ＭＳ 明朝" w:hAnsi="Century" w:cs="Times New Roman"/>
              </w:rPr>
            </w:pPr>
          </w:p>
          <w:p w14:paraId="6624B7D8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281017C6" w14:textId="77777777" w:rsidTr="00EC7C92">
        <w:trPr>
          <w:trHeight w:val="538"/>
        </w:trPr>
        <w:tc>
          <w:tcPr>
            <w:tcW w:w="446" w:type="dxa"/>
            <w:vMerge/>
          </w:tcPr>
          <w:p w14:paraId="0D92CC83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04" w:type="dxa"/>
            <w:vMerge/>
          </w:tcPr>
          <w:p w14:paraId="53BC8260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02" w:type="dxa"/>
            <w:vAlign w:val="center"/>
          </w:tcPr>
          <w:p w14:paraId="01E26CFA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電　話</w:t>
            </w:r>
          </w:p>
        </w:tc>
        <w:tc>
          <w:tcPr>
            <w:tcW w:w="6485" w:type="dxa"/>
            <w:vAlign w:val="center"/>
          </w:tcPr>
          <w:p w14:paraId="667B6CF6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</w:p>
        </w:tc>
      </w:tr>
      <w:tr w:rsidR="00723FA7" w:rsidRPr="0099751A" w14:paraId="6392D9B2" w14:textId="77777777" w:rsidTr="00EC7C92">
        <w:trPr>
          <w:trHeight w:val="1165"/>
        </w:trPr>
        <w:tc>
          <w:tcPr>
            <w:tcW w:w="2552" w:type="dxa"/>
            <w:gridSpan w:val="3"/>
            <w:vAlign w:val="center"/>
          </w:tcPr>
          <w:p w14:paraId="0C6CE1D2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  <w:w w:val="90"/>
              </w:rPr>
            </w:pPr>
            <w:r w:rsidRPr="0099751A">
              <w:rPr>
                <w:rFonts w:ascii="ＭＳ 明朝" w:eastAsia="ＭＳ 明朝" w:hAnsi="Century" w:cs="Times New Roman" w:hint="eastAsia"/>
                <w:w w:val="90"/>
              </w:rPr>
              <w:t>法人等の概要が分かる書類等</w:t>
            </w:r>
          </w:p>
          <w:p w14:paraId="481FF56D" w14:textId="77777777" w:rsidR="00723FA7" w:rsidRPr="00132B56" w:rsidRDefault="00723FA7" w:rsidP="00EC7C9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w w:val="66"/>
              </w:rPr>
            </w:pPr>
            <w:r w:rsidRPr="0099751A">
              <w:rPr>
                <w:rFonts w:ascii="ＭＳ 明朝" w:eastAsia="ＭＳ 明朝" w:hAnsi="Century" w:cs="Times New Roman" w:hint="eastAsia"/>
                <w:w w:val="66"/>
              </w:rPr>
              <w:t>(法人又は団体</w:t>
            </w:r>
            <w:r>
              <w:rPr>
                <w:rFonts w:ascii="ＭＳ 明朝" w:eastAsia="ＭＳ 明朝" w:hAnsi="Century" w:cs="Times New Roman" w:hint="eastAsia"/>
                <w:w w:val="66"/>
              </w:rPr>
              <w:t>の</w:t>
            </w:r>
            <w:r w:rsidRPr="00132B56">
              <w:rPr>
                <w:rFonts w:ascii="ＭＳ 明朝" w:eastAsia="ＭＳ 明朝" w:hAnsi="Century" w:cs="Times New Roman" w:hint="eastAsia"/>
                <w:w w:val="66"/>
              </w:rPr>
              <w:t>定款及び概要が分かる</w:t>
            </w:r>
          </w:p>
          <w:p w14:paraId="0D174306" w14:textId="77777777" w:rsidR="00723FA7" w:rsidRPr="0099751A" w:rsidRDefault="00723FA7" w:rsidP="00EC7C9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w w:val="66"/>
              </w:rPr>
            </w:pPr>
            <w:r w:rsidRPr="00132B56">
              <w:rPr>
                <w:rFonts w:ascii="ＭＳ 明朝" w:eastAsia="ＭＳ 明朝" w:hAnsi="Century" w:cs="Times New Roman" w:hint="eastAsia"/>
                <w:w w:val="66"/>
              </w:rPr>
              <w:t>資料、パンフレット等も可)</w:t>
            </w:r>
          </w:p>
        </w:tc>
        <w:tc>
          <w:tcPr>
            <w:tcW w:w="6485" w:type="dxa"/>
            <w:vAlign w:val="center"/>
          </w:tcPr>
          <w:p w14:paraId="5072EA49" w14:textId="77777777" w:rsidR="00723FA7" w:rsidRPr="0099751A" w:rsidRDefault="00723FA7" w:rsidP="00EC7C92">
            <w:pPr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別途添付</w:t>
            </w:r>
          </w:p>
        </w:tc>
      </w:tr>
      <w:tr w:rsidR="00723FA7" w:rsidRPr="0099751A" w14:paraId="0296DD7E" w14:textId="77777777" w:rsidTr="00EC7C92">
        <w:trPr>
          <w:trHeight w:val="1267"/>
        </w:trPr>
        <w:tc>
          <w:tcPr>
            <w:tcW w:w="2552" w:type="dxa"/>
            <w:gridSpan w:val="3"/>
            <w:vAlign w:val="center"/>
          </w:tcPr>
          <w:p w14:paraId="13B66014" w14:textId="77777777" w:rsidR="00723FA7" w:rsidRPr="0099751A" w:rsidRDefault="00723FA7" w:rsidP="00EC7C92">
            <w:pPr>
              <w:jc w:val="center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そ　　の　　他</w:t>
            </w:r>
          </w:p>
        </w:tc>
        <w:tc>
          <w:tcPr>
            <w:tcW w:w="6485" w:type="dxa"/>
            <w:vAlign w:val="center"/>
          </w:tcPr>
          <w:p w14:paraId="56908DA5" w14:textId="35334921" w:rsidR="00723FA7" w:rsidRPr="0099751A" w:rsidRDefault="00723FA7" w:rsidP="00EC7C92">
            <w:pPr>
              <w:spacing w:line="320" w:lineRule="exact"/>
              <w:rPr>
                <w:rFonts w:ascii="ＭＳ 明朝" w:eastAsia="ＭＳ 明朝" w:hAnsi="Century" w:cs="Times New Roman"/>
              </w:rPr>
            </w:pPr>
            <w:r w:rsidRPr="0099751A">
              <w:rPr>
                <w:rFonts w:ascii="ＭＳ 明朝" w:eastAsia="ＭＳ 明朝" w:hAnsi="Century" w:cs="Times New Roman" w:hint="eastAsia"/>
              </w:rPr>
              <w:t>申</w:t>
            </w:r>
            <w:r>
              <w:rPr>
                <w:rFonts w:ascii="ＭＳ 明朝" w:eastAsia="ＭＳ 明朝" w:hAnsi="Century" w:cs="Times New Roman" w:hint="eastAsia"/>
              </w:rPr>
              <w:t>し</w:t>
            </w:r>
            <w:r w:rsidRPr="0099751A">
              <w:rPr>
                <w:rFonts w:ascii="ＭＳ 明朝" w:eastAsia="ＭＳ 明朝" w:hAnsi="Century" w:cs="Times New Roman" w:hint="eastAsia"/>
              </w:rPr>
              <w:t>込</w:t>
            </w:r>
            <w:r>
              <w:rPr>
                <w:rFonts w:ascii="ＭＳ 明朝" w:eastAsia="ＭＳ 明朝" w:hAnsi="Century" w:cs="Times New Roman" w:hint="eastAsia"/>
              </w:rPr>
              <w:t>み</w:t>
            </w:r>
            <w:r w:rsidRPr="0099751A">
              <w:rPr>
                <w:rFonts w:ascii="ＭＳ 明朝" w:eastAsia="ＭＳ 明朝" w:hAnsi="Century" w:cs="Times New Roman" w:hint="eastAsia"/>
              </w:rPr>
              <w:t>に当たり、</w:t>
            </w:r>
            <w:r w:rsidR="00D06504">
              <w:rPr>
                <w:rFonts w:ascii="ＭＳ 明朝" w:eastAsia="ＭＳ 明朝" w:hAnsi="Century" w:cs="Times New Roman" w:hint="eastAsia"/>
              </w:rPr>
              <w:t>「</w:t>
            </w:r>
            <w:r w:rsidRPr="0099751A">
              <w:rPr>
                <w:rFonts w:ascii="ＭＳ 明朝" w:eastAsia="ＭＳ 明朝" w:hAnsi="Century" w:cs="Times New Roman" w:hint="eastAsia"/>
              </w:rPr>
              <w:t>兵庫県立都市公園広告掲載事業実施要綱</w:t>
            </w:r>
            <w:r w:rsidR="00D06504">
              <w:rPr>
                <w:rFonts w:ascii="ＭＳ 明朝" w:eastAsia="ＭＳ 明朝" w:hAnsi="Century" w:cs="Times New Roman" w:hint="eastAsia"/>
              </w:rPr>
              <w:t>」</w:t>
            </w:r>
            <w:r>
              <w:rPr>
                <w:rFonts w:ascii="ＭＳ 明朝" w:eastAsia="ＭＳ 明朝" w:hAnsi="Century" w:cs="Times New Roman" w:hint="eastAsia"/>
              </w:rPr>
              <w:t>及び</w:t>
            </w:r>
            <w:r w:rsidR="00D06504">
              <w:rPr>
                <w:rFonts w:ascii="ＭＳ 明朝" w:eastAsia="ＭＳ 明朝" w:hAnsi="Century" w:cs="Times New Roman" w:hint="eastAsia"/>
              </w:rPr>
              <w:t>「</w:t>
            </w:r>
            <w:r w:rsidR="00FD22F3" w:rsidRPr="00FD22F3">
              <w:rPr>
                <w:rFonts w:ascii="ＭＳ 明朝" w:eastAsia="ＭＳ 明朝" w:hAnsi="Century" w:cs="Times New Roman" w:hint="eastAsia"/>
              </w:rPr>
              <w:t>令和7年度</w:t>
            </w:r>
            <w:r>
              <w:rPr>
                <w:rFonts w:ascii="ＭＳ 明朝" w:eastAsia="ＭＳ 明朝" w:hAnsi="Century" w:cs="Times New Roman" w:hint="eastAsia"/>
              </w:rPr>
              <w:t>兵庫県立</w:t>
            </w:r>
            <w:r w:rsidRPr="0099751A">
              <w:rPr>
                <w:rFonts w:ascii="ＭＳ 明朝" w:eastAsia="ＭＳ 明朝" w:hAnsi="Century" w:cs="Times New Roman" w:hint="eastAsia"/>
              </w:rPr>
              <w:t>明石公園第１野球場広告掲載要領</w:t>
            </w:r>
            <w:r w:rsidR="00D06504">
              <w:rPr>
                <w:rFonts w:ascii="ＭＳ 明朝" w:eastAsia="ＭＳ 明朝" w:hAnsi="Century" w:cs="Times New Roman" w:hint="eastAsia"/>
              </w:rPr>
              <w:t>」</w:t>
            </w:r>
            <w:r>
              <w:rPr>
                <w:rFonts w:ascii="ＭＳ 明朝" w:eastAsia="ＭＳ 明朝" w:hAnsi="Century" w:cs="Times New Roman" w:hint="eastAsia"/>
              </w:rPr>
              <w:t>、</w:t>
            </w:r>
            <w:r w:rsidR="00D06504">
              <w:rPr>
                <w:rFonts w:ascii="ＭＳ 明朝" w:eastAsia="ＭＳ 明朝" w:hAnsi="Century" w:cs="Times New Roman" w:hint="eastAsia"/>
              </w:rPr>
              <w:t>「</w:t>
            </w:r>
            <w:r w:rsidRPr="009C28D1">
              <w:rPr>
                <w:rFonts w:ascii="ＭＳ 明朝" w:eastAsia="ＭＳ 明朝" w:hAnsi="Century" w:cs="Times New Roman" w:hint="eastAsia"/>
              </w:rPr>
              <w:t>兵庫県立明石公園第１野球場外野広告募集要項</w:t>
            </w:r>
            <w:r w:rsidR="00D06504">
              <w:rPr>
                <w:rFonts w:ascii="ＭＳ 明朝" w:eastAsia="ＭＳ 明朝" w:hAnsi="Century" w:cs="Times New Roman" w:hint="eastAsia"/>
              </w:rPr>
              <w:t>」</w:t>
            </w:r>
            <w:r w:rsidRPr="0099751A">
              <w:rPr>
                <w:rFonts w:ascii="ＭＳ 明朝" w:eastAsia="ＭＳ 明朝" w:hAnsi="Century" w:cs="Times New Roman" w:hint="eastAsia"/>
              </w:rPr>
              <w:t>を確認いたしました。</w:t>
            </w:r>
          </w:p>
        </w:tc>
      </w:tr>
    </w:tbl>
    <w:p w14:paraId="2D8D405B" w14:textId="77777777" w:rsidR="00644EF0" w:rsidRPr="00723FA7" w:rsidRDefault="00644EF0" w:rsidP="00723FA7"/>
    <w:bookmarkEnd w:id="0"/>
    <w:sectPr w:rsidR="00644EF0" w:rsidRPr="00723FA7" w:rsidSect="00723FA7">
      <w:pgSz w:w="11906" w:h="16838" w:code="9"/>
      <w:pgMar w:top="1361" w:right="1361" w:bottom="1361" w:left="1361" w:header="851" w:footer="992" w:gutter="0"/>
      <w:cols w:space="425"/>
      <w:docGrid w:type="linesAndChars" w:linePitch="3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ECFE" w14:textId="77777777" w:rsidR="00055026" w:rsidRDefault="00055026" w:rsidP="00055026">
      <w:r>
        <w:separator/>
      </w:r>
    </w:p>
  </w:endnote>
  <w:endnote w:type="continuationSeparator" w:id="0">
    <w:p w14:paraId="47313C32" w14:textId="77777777" w:rsidR="00055026" w:rsidRDefault="00055026" w:rsidP="0005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4EE8" w14:textId="77777777" w:rsidR="00055026" w:rsidRDefault="00055026" w:rsidP="00055026">
      <w:r>
        <w:separator/>
      </w:r>
    </w:p>
  </w:footnote>
  <w:footnote w:type="continuationSeparator" w:id="0">
    <w:p w14:paraId="6F5A1C34" w14:textId="77777777" w:rsidR="00055026" w:rsidRDefault="00055026" w:rsidP="0005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3D"/>
    <w:rsid w:val="00040AD2"/>
    <w:rsid w:val="00055026"/>
    <w:rsid w:val="000A7162"/>
    <w:rsid w:val="00111EF2"/>
    <w:rsid w:val="00131170"/>
    <w:rsid w:val="00132B56"/>
    <w:rsid w:val="00230B11"/>
    <w:rsid w:val="0024148D"/>
    <w:rsid w:val="00264107"/>
    <w:rsid w:val="002B7DDC"/>
    <w:rsid w:val="002F0662"/>
    <w:rsid w:val="0030046C"/>
    <w:rsid w:val="00310391"/>
    <w:rsid w:val="00326D03"/>
    <w:rsid w:val="00353369"/>
    <w:rsid w:val="00385762"/>
    <w:rsid w:val="00401D57"/>
    <w:rsid w:val="00415E2C"/>
    <w:rsid w:val="00423898"/>
    <w:rsid w:val="0042585D"/>
    <w:rsid w:val="004307C7"/>
    <w:rsid w:val="004351EB"/>
    <w:rsid w:val="00467F14"/>
    <w:rsid w:val="004C768D"/>
    <w:rsid w:val="004E60CB"/>
    <w:rsid w:val="00516438"/>
    <w:rsid w:val="00553CCB"/>
    <w:rsid w:val="0056257C"/>
    <w:rsid w:val="00566CA3"/>
    <w:rsid w:val="00574867"/>
    <w:rsid w:val="005A1A50"/>
    <w:rsid w:val="00644EF0"/>
    <w:rsid w:val="00650D12"/>
    <w:rsid w:val="006A45B6"/>
    <w:rsid w:val="006B7569"/>
    <w:rsid w:val="006F4C41"/>
    <w:rsid w:val="00723FA7"/>
    <w:rsid w:val="00727057"/>
    <w:rsid w:val="00742B95"/>
    <w:rsid w:val="00761F30"/>
    <w:rsid w:val="007B28A9"/>
    <w:rsid w:val="007E1B37"/>
    <w:rsid w:val="007E5ABF"/>
    <w:rsid w:val="007F3D4B"/>
    <w:rsid w:val="00823C24"/>
    <w:rsid w:val="00855BFB"/>
    <w:rsid w:val="008724AB"/>
    <w:rsid w:val="00875DAF"/>
    <w:rsid w:val="00894D77"/>
    <w:rsid w:val="008B3B25"/>
    <w:rsid w:val="008D6821"/>
    <w:rsid w:val="009103C2"/>
    <w:rsid w:val="00936B76"/>
    <w:rsid w:val="00972DCF"/>
    <w:rsid w:val="00990DDE"/>
    <w:rsid w:val="0099751A"/>
    <w:rsid w:val="009A1B23"/>
    <w:rsid w:val="009C3EF0"/>
    <w:rsid w:val="009D1D51"/>
    <w:rsid w:val="00A11BFA"/>
    <w:rsid w:val="00A2480E"/>
    <w:rsid w:val="00AB29CC"/>
    <w:rsid w:val="00AF3DDC"/>
    <w:rsid w:val="00B2015D"/>
    <w:rsid w:val="00B47B06"/>
    <w:rsid w:val="00B62CDC"/>
    <w:rsid w:val="00B668CA"/>
    <w:rsid w:val="00BA12DA"/>
    <w:rsid w:val="00BD15F0"/>
    <w:rsid w:val="00BE2A67"/>
    <w:rsid w:val="00C45ED1"/>
    <w:rsid w:val="00C81A87"/>
    <w:rsid w:val="00CA2670"/>
    <w:rsid w:val="00CC196C"/>
    <w:rsid w:val="00CE701C"/>
    <w:rsid w:val="00CF3DEB"/>
    <w:rsid w:val="00CF4865"/>
    <w:rsid w:val="00D06504"/>
    <w:rsid w:val="00D24661"/>
    <w:rsid w:val="00D4776B"/>
    <w:rsid w:val="00D51EF6"/>
    <w:rsid w:val="00E537A5"/>
    <w:rsid w:val="00E6433D"/>
    <w:rsid w:val="00EA72A6"/>
    <w:rsid w:val="00EE5112"/>
    <w:rsid w:val="00EF4517"/>
    <w:rsid w:val="00F00439"/>
    <w:rsid w:val="00F2341E"/>
    <w:rsid w:val="00F60221"/>
    <w:rsid w:val="00FA6474"/>
    <w:rsid w:val="00FB4A53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8295F7"/>
  <w15:chartTrackingRefBased/>
  <w15:docId w15:val="{7FB76E5E-1C63-4591-BF6E-86F5A5BD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3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433D"/>
  </w:style>
  <w:style w:type="character" w:customStyle="1" w:styleId="a4">
    <w:name w:val="日付 (文字)"/>
    <w:basedOn w:val="a0"/>
    <w:link w:val="a3"/>
    <w:uiPriority w:val="99"/>
    <w:semiHidden/>
    <w:rsid w:val="00E6433D"/>
  </w:style>
  <w:style w:type="paragraph" w:styleId="a5">
    <w:name w:val="List Paragraph"/>
    <w:basedOn w:val="a"/>
    <w:uiPriority w:val="34"/>
    <w:qFormat/>
    <w:rsid w:val="00E6433D"/>
    <w:pPr>
      <w:ind w:leftChars="400" w:left="840"/>
    </w:pPr>
  </w:style>
  <w:style w:type="character" w:styleId="a6">
    <w:name w:val="Hyperlink"/>
    <w:basedOn w:val="a0"/>
    <w:uiPriority w:val="99"/>
    <w:unhideWhenUsed/>
    <w:rsid w:val="0051643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643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55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5026"/>
  </w:style>
  <w:style w:type="paragraph" w:styleId="aa">
    <w:name w:val="footer"/>
    <w:basedOn w:val="a"/>
    <w:link w:val="ab"/>
    <w:uiPriority w:val="99"/>
    <w:unhideWhenUsed/>
    <w:rsid w:val="00055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5026"/>
  </w:style>
  <w:style w:type="table" w:styleId="ac">
    <w:name w:val="Table Grid"/>
    <w:basedOn w:val="a1"/>
    <w:uiPriority w:val="39"/>
    <w:rsid w:val="0082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549A-67CE-4B8D-85AB-369A4D9D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akashi131</dc:creator>
  <cp:keywords/>
  <dc:description/>
  <cp:lastModifiedBy>akashi131</cp:lastModifiedBy>
  <cp:revision>8</cp:revision>
  <cp:lastPrinted>2021-03-01T08:48:00Z</cp:lastPrinted>
  <dcterms:created xsi:type="dcterms:W3CDTF">2021-03-11T05:03:00Z</dcterms:created>
  <dcterms:modified xsi:type="dcterms:W3CDTF">2025-01-31T08:10:00Z</dcterms:modified>
</cp:coreProperties>
</file>